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1F5165">
      <w:pPr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Д</w:t>
      </w:r>
      <w:r w:rsidRPr="001F5165">
        <w:rPr>
          <w:color w:val="212529"/>
          <w:sz w:val="28"/>
          <w:szCs w:val="28"/>
          <w:shd w:val="clear" w:color="auto" w:fill="FFFFFF"/>
        </w:rPr>
        <w:t>рели-</w:t>
      </w:r>
      <w:proofErr w:type="spellStart"/>
      <w:r w:rsidRPr="001F5165">
        <w:rPr>
          <w:color w:val="212529"/>
          <w:sz w:val="28"/>
          <w:szCs w:val="28"/>
          <w:shd w:val="clear" w:color="auto" w:fill="FFFFFF"/>
        </w:rPr>
        <w:t>шуруповёрты</w:t>
      </w:r>
      <w:proofErr w:type="spellEnd"/>
      <w:r w:rsidRPr="001F5165">
        <w:rPr>
          <w:color w:val="212529"/>
          <w:sz w:val="28"/>
          <w:szCs w:val="28"/>
          <w:shd w:val="clear" w:color="auto" w:fill="FFFFFF"/>
        </w:rPr>
        <w:t xml:space="preserve"> аккумуляторные</w:t>
      </w:r>
    </w:p>
    <w:p w:rsidR="001F5165" w:rsidRDefault="001F5165">
      <w:pPr>
        <w:rPr>
          <w:sz w:val="28"/>
          <w:szCs w:val="28"/>
          <w:lang w:val="en-US"/>
        </w:rPr>
      </w:pPr>
    </w:p>
    <w:p w:rsidR="001F5165" w:rsidRDefault="001F5165" w:rsidP="001F5165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r w:rsidRPr="001F5165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С-CN.НА46.В.08056/24 от 02.08.2024 действует до 01.08.2029</w:t>
      </w:r>
    </w:p>
    <w:p w:rsidR="001F5165" w:rsidRDefault="001F5165" w:rsidP="001F5165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</w:p>
    <w:p w:rsidR="001F5165" w:rsidRDefault="001F5165" w:rsidP="001F5165">
      <w:pPr>
        <w:shd w:val="clear" w:color="auto" w:fill="FDFBF8"/>
        <w:spacing w:after="0" w:line="240" w:lineRule="auto"/>
        <w:rPr>
          <w:color w:val="212529"/>
          <w:sz w:val="21"/>
          <w:szCs w:val="21"/>
          <w:shd w:val="clear" w:color="auto" w:fill="FFFFFF"/>
          <w:lang w:val="en-US"/>
        </w:rPr>
      </w:pPr>
      <w:r w:rsidRPr="001F5165">
        <w:rPr>
          <w:color w:val="212529"/>
          <w:sz w:val="21"/>
          <w:szCs w:val="21"/>
          <w:shd w:val="clear" w:color="auto" w:fill="FFFFFF"/>
          <w:lang w:val="en-US"/>
        </w:rPr>
        <w:t>EDL-DP04-E1B2, DL-DP04-E2B1, EDL-DP04-E2B1, DL4, DL6521, H901A, H901B, H911A, H911B, DL-DP04-E1B2, EDL4, EDL6521, EH901A, EH901B, EH911A, EH911B, EDL-DZ12-E1A1, EDL-DZ12-E2D1, EDL-DZ20-E1D1, DL-DZ12-E1A1, DL-DZ12-E2D1, DL-DZ12-W2D2, DE-DZ16-1D2, DE-DZ16-2D2, DL-DZ16-W1D2, DE-DZ20-1D2, DE-DZ20-2D4, DL-DZ20-E1D1, DL-DZ20-W1D2, EDE-DZ16-1D2, EDE-DZ16-2D2, EDE-DZ20-1D2, EDE-DZ20-2D4, EDL-DZ12-W2D2, EDL-DZ16-W1D2, EDL-DZ20-W1D2, HT9072, HT9072C, HT0208, H9004, DL6261G, DL6271, DL6272, DL600012, DL6261, DL6262, DL6265, EDL-DZ12-1A1, EDL-DZ12-2A1, EDL-DZ12-2D1, EDL-DZ20-1D2, EHT9072, EHT9072C, EHT0106, HT0106,EHT0206,EHT0206, EHT0208, HT0208, EH9004, EDL6261G, EDL6271, EDL6272, EDL600012, EDL6261, EDL6262, EDL6265, EHT9036G, HT9036G, DL-CZ20-E1D2, EDL-CZ20-E1D2, DL-CZ20-E1D2, DE-CZ16-1D2, DE-CZ16-2D2, DE-CZ20-1D4, DE-CZ20-3D4, DL6264, DL-CZ20-W1D2, DE-CZ20-2D2, EDE-CZ20-2D2, EDE-CZ16-1D2, EDE-CZ16-2D2, EDE-CZ20-1D4, EDE-CZ20-3D4, EDL6264, EDL-CZ20-W1D2, EDL-CZ20-1D2, EDL-CZ20-2D2, DE-CZ16-1, DE-CZ16-2, DE-CZ16-3, DE-CZ16-4, DE-CZ16-5, DE-CZ16-6, DE-CZ16-7, DE-CZ16-8, DE-CZ20-1, DE-CZ20-2, DE-CZ20-3, DE-CZ20-4, DE-CZ20-5, DE-CZ20-6, DE-CZ20-7, DE-CZ20-8, DE-DZ16-1, DE-DZ16-2, DE-DZ16-3, DE-DZ16-4, DE-DZ16-5, DE-DZ16-6, DE-DZ16-7, DE-DZ16-8, DE-DZ20-1, DE-DZ20-2, DE-DZ20-3, DE-DZ20-4, DE-DZ20-5, DE-DZ20-6, DE-DZ20-7, DE-DZ20-8, DL-CZ16-1, DL-CZ16-2, DL-CZ16-3, DL-CZ16-4, DL-CZ16-5, DL-CZ16-6, DL-CZ16-7, DL-CZ16-8, DL-CZ20-1, DL-CZ20-2, DL-CZ20-3, DL-CZ20-4, DL-CZ20-5, DL-CZ20-6, DL-CZ20-7, DL-CZ20-8, DL-CF20-1, DL-CF20-2, DL-CF20-3, DL-CF20-4, DL-DZ16-1, DL-DZ16-2, DL-DZ16-3, DL-DZ16-4, DL-DZ16-5, DL-DZ16-6, DL-DZ16-7, DL-DZ16-8, DL-DZ20-1, DL-DZ20-2, DL-DZ20-3, DL-DZ20-4, DL-DZ20-5, DL-DZ20-6, DL-DZ20-7, DL-DZ20-8, DL-DZ12-1, DL-DZ12-2, DL-DZ12-3, DL-DZ12-4, DL-DZ12-5, DL-DZ12-6, DL-DZ12-7, DL-DZ12-8, DL-DZ12-9, DL-DZ12-10, DY-DZ08-1A3, DY-DZ08-2A3, DY-DZ08-3A3, DY-DZ08-4B2, DE-CZ16-1A2, DE-CZ16-2A2, DE-CZ16-3A2, DE-CZ16-4A2, DE-CZ16-5A2, DE-CZ16-6A2, DE-CZ16-7A2, DE-CZ16-8A2, DE-CZ20-1A2, DE-CZ20-2A2, DE-CZ20-3A2, DE-CZ20-4A2, DE-CZ20-5A2, DE-CZ20-6A2, DE-CZ20-7A2, DE-CZ20-8A2, DE-DZ16-1A2, DE-DZ16-2A2, DE-DZ16-3A2, DE-DZ16-4A2, DE-DZ16-5A2, DE-DZ16-6A2, DE-DZ16-7A2, DE-DZ16-8A2, DE-DZ20-1A2, DE-DZ20-2A2, DE-DZ20-3A2, DE-DZ20-4A2, DE-DZ20-5A2, DE-DZ20-6A2, DE-DZ20-7A2, DE-DZ20-8A2, DL-CZ16-1A2, DL-CZ16-2A2, DL-CZ16-3A2, DL-CZ16-4A2, DL-CZ16-5A2, DL-CZ16-6A2, DL-CZ16-7A2, DL-CZ16-8A2, DL-CZ20-1A2, DL-CZ20-2A2, DL-CZ20-3A2, DL-CZ20-4A2, DL-CZ20-5A2, DL-CZ20-6A2, DL-CZ20-7A2, DL-CZ20-8A2, DL-CF20-1A2, DL-CF20-2A2, DL-CF20-3A2, DL-CF20-4A2, DL-DZ16-1A2, DL-DZ16-2A2, DL-DZ16-3A2, DL-DZ16-4A2, DL-DZ16-5A2, DL-DZ16-6A2, DL-DZ16-7A2, DL-DZ16-8A2, DL-DZ20-1A2, DL-DZ20-2A2, DL-DZ20-3A2, DL-DZ20-4A2, DL-DZ20-5A2, DL-DZ20-6A2, DL-DZ20-7A2, DL-DZ20-8A2, DL-DZ12-1A2, DL-DZ12-2A2, DL-DZ12-3A2, DL-DZ12-4A2, DL-DZ12-5A2, DL-DZ12-6A2, DL-DZ12-7A2, DL-DZ12-8A2, DL-DZ12-9A2, DL-DZ12-10A2, DE-CZ16-1A4, DE-CZ16-2A4, DE-CZ16-3A4, DE-CZ16-4A4, DE-CZ16-5A4, DE-CZ16-6A4, DE-CZ16-7A4, DE-CZ16-8A4, DE-CZ20-1A4, DE-CZ20-2A4, DE-CZ20-3A4, DE-CZ20-4A4, DE-CZ20-5A4, DE-CZ20-6A4, DE-CZ20-7A4, DE-CZ20-8A4, DE-DZ16-1A4, DE-DZ16-2A4, DE-DZ16-3A4, DE-DZ16-4A4, DE-DZ16-5A4, DE-DZ16-6A4, DE-DZ16-7A4, DE-DZ16-8A4, DE-DZ20-1A4, DE-DZ20-2A4, DE-DZ20-3A4, DE-DZ20-4A4, DE-DZ20-5A4, DE-DZ20-6A4, DE-DZ20-7A4, DE-DZ20-8A4, DL-CZ16-1A4, DL-CZ16-2A4, DL-CZ16-3A4, DL-CZ16-4A4, DL-CZ16-5A4, DL-CZ16-6A4, DL-CZ16-7A4, DL-CZ16-8A4, DL-CZ20-1A4, DL-CZ20-2A4, DL-CZ20-3A4, DL-CZ20-4A4, DL-CZ20-5A4, DL-CZ20-6A4, DL-CZ20-7A4, DL-CZ20-8A4, DL-CF20-1A4, DL-CF20-2A4, DL-CF20-3A4, DL-CF20-4A4, DL-DZ16-1A4, DL-DZ16-2A4, DL-DZ16-3A4, DL-DZ16-4A4, DL-DZ16-5A4, DL-DZ16-6A4, DL-DZ16-7A4, DL-DZ16-8A4, DL-DZ20-1A4, DL-DZ20-2A4, DL-DZ20-3A4, DL-DZ20-4A4, DL-DZ20-5A4, DL-DZ20-6A4, DL-DZ20-7A4, DL-DZ20-8A4, DL-DZ12-1A4, DL-DZ12-2A4, DL-DZ12-3A4, DL-DZ12-4A4, DL-DZ12-5A4, DL-DZ12-6A4, DL-DZ12-7A4, DL-DZ12-8A4, DL-DZ12-9A4, DL-DZ12-10A4, DE-CZ16-1A5, DE-CZ16-2A5, DE-CZ16-3A5, DE-CZ16-4A5, DE-CZ16-5A5,</w:t>
      </w:r>
    </w:p>
    <w:p w:rsidR="001F5165" w:rsidRPr="001F5165" w:rsidRDefault="001F5165" w:rsidP="001F5165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5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DE-CZ16-6A5, DE-CZ16-7A5, DE-CZ16-8A5, DE-CZ20-1A5, DE-CZ20-2A5, DE-CZ20-3A5, DE-CZ20-4A5, DE-CZ20-5A5, DE-CZ20-6A5, DE-CZ20-7A5, DE-CZ20-8A5, DE-DZ16-1A5, DE-DZ16-2A5, DE-DZ16-3A5, DE-DZ16-4A5, DE-DZ16-5A5, DE-DZ16-6A5, DE-DZ16-7A5, DE-DZ16-8A5, DE-DZ20-1A5, DE-DZ20-2A5, DE-DZ20-3A5, DE-DZ20-4A5, DE-DZ20-5A5, DE-DZ20-6A5, DE-DZ20-7A5, DE-DZ20-8A5, DL-CZ16-1A5, DL-CZ16-2A5, DL-CZ16-3A5, DL-CZ16-4A5, DL-CZ16-5A5, DL-CZ16-6A5, DL-CZ16-7A5, DL-CZ16-8A5, DL-CZ20-1A5, DL-CZ20-2A5, DL-CZ20-3A5, DL-CZ20-4A5, DL-CZ20-5A5, DL-CZ20-6A5, DL-CZ20-7A5, DL-CZ20-8A5, DL-CF20-1A5, DL-CF20-2A5, DL-CF20-3A5, DL-CF20-4A5, </w:t>
      </w:r>
      <w:r w:rsidRPr="001F5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DL-DZ16-1A5, DL-DZ16-2A5, DL-DZ16-3A5, DL-DZ16-4A5, DL-DZ16-5A5, DL-DZ16-6A5, DL-DZ16-7A5, DL-DZ16-8A5, DL-DZ20-1A5, DL-DZ20-2A5, DL-DZ20-3A5, DL-DZ20-4A5, DL-DZ20-5A5, DL-DZ20-6A5, DL-DZ20-7A5, DL-DZ20-8A5, DL-DZ12-1A5, DL-DZ12-2A5, DL-DZ12-3A5, DL-DZ12-4A5, DL-DZ12-5A5, DL-DZ12-6A5, DL-DZ12-7A5, DL-DZ12-8A5, DL-DZ12-9A5, DL-DZ12-10A5, DE-CZ16-1A8, DE-CZ16-2A8, DE-CZ16-3A8, DE-CZ16-4A8, DE-CZ16-5A8, DE-CZ16-6A8, DE-CZ16-7A8, DE-CZ16-8A8, DE-CZ20-1A8, DE-CZ20-2A8, DE-CZ20-3A8, DE-CZ20-4A8, DE-CZ20-5A8, DE-CZ20-6A8, DE-CZ20-7A8, DE-CZ20-8A8, DE-DZ16-1A8, DE-DZ16-2A8, DE-DZ16-3A8, DE-DZ16-4A8, DE-DZ16-5A8, DE-DZ16-6A8, DE-DZ16-7A8, DE-DZ16-8A8, DE-DZ20-1A8, DE-DZ20-2A8, DE-DZ20-3A8, DE-DZ20-4A8, DE-DZ20-5A8, DE-DZ20-6A8, DE-DZ20-7A8, DE-DZ20-8A8, DL-CZ16-1A8, DL-CZ16-2A8, DL-CZ16-3A8, DL-CZ16-4A8, DL-CZ16-5A8, DL-CZ16-6A8, DL-CZ16-7A8, DL-CZ16-8A8, DL-CZ20-1A8, DL-CZ20-2A8, DL-CZ20-3A8, DL-CZ20-4A8, DL-CZ20-5A8, DL-CZ20-6A8, DL-CZ20-7A8, DL-CZ20-8A8, DL-CF20-1A8, DL-CF20-2A8, DL-CF20-3A8, DL-CF20-4A8, DL-DZ16-1A8, DL-DZ16-2A8, DL-DZ16-3A8, DL-DZ16-4A8, DL-DZ16-5A8, DL-DZ16-6A8, DL-DZ16-7A8, DL-DZ16-8A8, DL-DZ20-1A8, DL-DZ20-2A8, DL-DZ20-3A8, DL-DZ20-4A8, DL-DZ20-5A8, DL-DZ20-6A8, DL-DZ20-7A8, DL-DZ20-8A8, DL-DZ12-1A8, DL-DZ12-2A8, DL-DZ12-3A8, DL-DZ12-4A8, DL-DZ12-5A8, DL-DZ12-6A8, DL-DZ12-7A8, DL-DZ12-8A8, DL-DZ12-9A8, DL-DZ12-10A8, DE-CZ16-3D2, DE-CZ16-4D2, DE-CZ16-5D2, DE-CZ16-6D2, DE-CZ16-7D2, DE-CZ16-8D2, DE-CZ20-1D2, DE-CZ20-3D2, DE-CZ20-4D2, DE-CZ20-5D2, DE-CZ20-6D2, DE-CZ20-7D2, DE-CZ20-8D2, DE-DZ16-3D2, DE-DZ16-4D2, DE-DZ16-5D2, DE-DZ16-6D2, DE-DZ16-7D2, DE-DZ16-8D2, DE-DZ20-3D2, DE-DZ20-4D2, DE-DZ20-5D2, DE-DZ20-6D2, DE-DZ20-7D2, DE-DZ20-8D2, DL-CZ16-1D2, DL-CZ16-2D2, DL-CZ16-3D2, DL-CZ16-4D2, DL-CZ16-5D2, DL-CZ16-6D2, DL-CZ16-7D2, DL-CZ16-8D2, DL-CZ20-1D2, DL-CZ20-2D2, DL-CZ20-3D2, DL-CZ20-4D2, DL-CZ20-5D2, DL-CZ20-6D2, DL-CZ20-7D2, DL-CZ20-8D2, DL-CF20-1D2, DL-CF20-2D2, DL-CF20-3D2, DL-CF20-4D2, DL-DZ16-1D2, DL-DZ16-2D2, DL-DZ16-3D2, DL-DZ16-4D2, DL-DZ16-5D2, DL-DZ16-6D2, DL-DZ16-7D2, DL-DZ16-8D2, DL-DZ20-1D2, DL-DZ20-2D2, DL-DZ20-3D2, DL-DZ20-4D2, DL-DZ20-5D2, DL-DZ20-6D2, DL-DZ20-7D2, DL-DZ20-8D2, DL-DZ12-1D2, DL-DZ12-2D2, DL-DZ12-3D2, DL-DZ12-4D2, DL-DZ12-5D2, DL-DZ12-6D2, DL-DZ12-7D2, DL-DZ12-8D2, DL-DZ12-9D2, DL-DZ12-10D2, DE-CZ16-1D4, DE-CZ16-2D4, DE-CZ16-3D4, DE-CZ16-4D4, DE-CZ16-5D4, DE-CZ16-6D4, DE-CZ16-7D4, DE-CZ16-8D4, DE-CZ20-2D4, DE-CZ20-4D4, DE-CZ20-5D4, DE-CZ20-6D4, DE-CZ20-7D4, DE-CZ20-8D4, DE-DZ16-1D4, DE-DZ16-2D4, DE-DZ16-3D4, DE-DZ16-4D4, DE-DZ16-5D4, DE-DZ16-6D4, DE-DZ16-7D4, DE-DZ16-8D4, DE-DZ20-1D4, DE-DZ20-3D4, DE-DZ20-4D4, DE-DZ20-5D4, DE-DZ20-6D4, DE-DZ20-7D4, DE-DZ20-8D4, DL-CZ16-1D4, DL-CZ16-2D4, DL-CZ16-3D4, DL-CZ16-4D4, DL-CZ16-5D4, DL-CZ16-6D4, DL-CZ16-7D4, DL-CZ16-8D4, DL-CZ20-1D4, DL-CZ20-2D4, DL-CZ20-3D4, DL-CZ20-4D4, DL-CZ20-5D4, DL-CZ20-6D4, DL-CZ20-7D4, DL-CZ20-8D4, DL-CF20-1D4, DL-CF20-2D4, DL-CF20-3D4, DL-CF20-4D4, DL-DZ16-1D4, DL-DZ16-2D4, DL-DZ16-3D4, DL-DZ16-4D4, DL-DZ16-5D4, DL-DZ16-6D4, DL-DZ16-7D4, DL-DZ16-8D4, DL-DZ20-1D4, DL-DZ20-2D4, DL-DZ20-3D4, DL-DZ20-4D4, DL-DZ20-5D4, DL-DZ20-6D4, DL-DZ20-7D4, DL-DZ20-8D4, DL-DZ12-1D4, DL-DZ12-2D4, DL-DZ12-3D4, DL-DZ12-4D4, DL-DZ12-5D4, DL-DZ12-6D4, DL-DZ12-7D4, DL-DZ12-8D4, DL-DZ12-9D4, DL-DZ12-10D4, DE-CZ16-1D5, DE-CZ16-2D5, DE-CZ16-3D5, DE-CZ16-4D5, DE-CZ16-5D5, DE-CZ16-6D5, DE-CZ16-7D5, DE-CZ16-8D5, DE-CZ20-1D5, DE-CZ20-2D5,</w:t>
      </w:r>
    </w:p>
    <w:p w:rsidR="001F5165" w:rsidRPr="001F5165" w:rsidRDefault="001F5165" w:rsidP="001F5165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5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DE-CZ20-3D5, DE-CZ20-4D5, DE-CZ20-5D5, DE-CZ20-6D5, DE-CZ20-7D5, DE-CZ20-8D5, DE-DZ16-1D5, DE-DZ16-2D5, DE-DZ16-3D5, DE-DZ16-4D5, DE-DZ16-5D5, DE-DZ16-6D5, DE-DZ16-7D5, DE-DZ16-8D5, DE-DZ20-1D5, DE-DZ20-2D5, DE-DZ20-3D5, DE-DZ20-4D5, DE-DZ20-5D5, DE-DZ20-6D5, DE-DZ20-7D5, DE-DZ20-8D5, DL-CZ16-1D5, DL-CZ16-2D5, DL-CZ16-3D5, DL-CZ16-4D5, DL-CZ16-5D5, DL-CZ16-6D5, DL-CZ16-7D5, DL-CZ16-8D5, DL-CZ20-1D5, DL-CZ20-2D5, DL-CZ20-3D5, DL-CZ20-4D5, DL-CZ20-5D5, </w:t>
      </w:r>
      <w:r w:rsidRPr="001F5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DL-CZ20-6D5, DL-CZ20-7D5, DL-CZ20-8D5, DL-CF20-1D5, DL-CF20-2D5, DL-CF20-3D5, DL-CF20-4D5, DL-DZ16-1D5, DL-DZ16-2D5, DL-DZ16-3D5, DL-DZ16-4D5, DL-DZ16-5D5, DL-DZ16-6D5, DL-DZ16-7D5, DL-DZ16-8D5, DL-DZ20-1D5, DL-DZ20-2D5, DL-DZ20-3D5, DL-DZ20-4D5, DL-DZ20-5D5, DL-DZ20-6D5, DL-DZ20-7D5, DL-DZ20-8D5, DL-DZ12-1D5, DL-DZ12-2D5, DL-DZ12-3D5, DL-DZ12-4D5, DL-DZ12-5D5, DL-DZ12-6D5, DL-DZ12-7D5, DL-DZ12-8D5, DL-DZ12-9D5, DL-DZ12-10D5, HT0206, HT0206C, HT0206L, HT0208, HT0208C, HT0208L, HT9072, HT9072C, HT9072L, DL-DP04-E1B3, DL-DP04-E2B2, DL-DP04-E3B1, DL-DP04-E3B2, EDL-DP04-E1B3, EDL-DP04-E2B2, EDL-DP04-E3B1, EDL-DP04-E3B2, DL4, DL-DP04-1B2, DL-DP04-2B2, DL-DP04-3B2, DL-DP04-4B2, DY-DP04-1B1, DY-DP04-2B1, DY-DP04-3B1, DY-DP04-4B1, DC030, DC030-1, DC030Z, DC031, DC031-1, DC031Z, DC080, DC080-1, DC080-Z, DC081, DC081-1, DC081Z, DC100, DC100-1, DC100Z, DC101, DC101-1, DC101Z, DC102, DC102-1, DC102Z, DC120, DC120-1, DC120-Z, DC120Z, DC121, DC121-1, DC121-Z, DC121Z, DC122, DC122-1, DC122-Z, DC122Z, DC130, DC130-1, DC130Z, DC130Z, DC150, DC150-1, DC150-Z, DC150Z, DC160-Z, DC161-Z, DC162, DC162-1, DC162-Z, DC162Z, DC170, DE050-1, DE050-Z, DC171, DE055-1, DE055-Z, DC172, DY050-1, DY050Z, , DY051-1, DY051-Z, DE050, DE055, DY051, DY050, DC160, DC160Z, DC160-1, DC160-2, DC160-3, DC160-4, DC160-5, DC160-6, DC160-7, DC160-8, DC160-9, DC161, DC161Z, DC161-1, DC161-2, DC161-3, DC161-4, DC161-5, DC161-6, DC161-7, DC161-8, DC161-9, DC162, DC162Z, DC162-1, DC162-2, DC162-3, DC162-4, DC162-5, DC162-6, DC162-7, DC162-8, DC162-9, DC163, DC163Z, DC163-1, DC163-2, DC163-3, DC163-4, DC163-5, DC163-6, DC163-7, DC163-8, DC163-9, DC164, DC164Z, DC164-1, DC164-2, DC164-3, DC164-4, DC164-5, DC164-6, DC164-7, DC164-8, DC164-9, DC165, DC165Z, DC165-1, DC165-2, DC165-3, DC165-4, DC165-5, DC165-6, DC165-7, DC165-8, DC165-9, DC166, DC166Z, DC166-1, DC166-2, DC166-3, DC166-4, DC166-5, DC166-6, DC166-7, DC166-8, DC166-9, DC167, DC167Z, DC167-1, DC167-2, DC167-3, DC167-4, DC167-5, DC167-6, DC167-7, DC167-8, DC167-9, DC168, DC168Z, DC168-1, DC168-2, DC168-3, DC168-4, DC168-5, DC168-6, DC168-7, DC168-8, DC168-9, DC169, DC169Z, DC169-1, DC169-2, DC169-3, DC169-4, DC169-5, DC169-6, DC169-7, DC169-8, DC169-9, DE160, DE160Z, DE160-1, DE160-2, DE160-3, DE160-4, DE160-5, DE160-6, DE160-7, DE160-8, DE160-9, DE161, DE161Z, DE161-1, DE161-2, DE161-3, DE161-4, DE161-5, DE161-6, DE161-7, DE161-8, DE161-9, DE162, DE162Z, DE162-1, DE162-2, DE162-3, DE162-4, DE162-5, DE162-6, DE162-7, DE162-8, DE162-9, DE163, DE163Z, DE163-1, DE163-2, DE163-3, DE163-4, DE163-5, DE163-6, DE163-7, DE163-8, DE163-9, DE164, DE164Z, DE164-1, DE164-2, DE164-3, DE164-4, DE164-5, DE164-6, DE164-7, DE164-8, DE164-9, DE165, DE165Z, DE165-1, DE165-2, DE165-3, DE165-4, DE165-5, DE165-6, DE165-7, DE165-8, DE165-9, DE166, DE166Z, DE166-1, DE166-2, DE166-3, DE166-4, DE166-5, DE166-6, DE166-7, DE166-8, DE166-9, DE167, DE167Z, DE167-1, DE167-2, DE167-3, DE167-4, DE167-5, DE167-6, DE167-7, DE167-8, DE167-9, DE168, DE168Z, DE168-1, DE168-2, DE168-3, DE168-4, DE168-5, DE168-6, DE168-7, DE168-8, DE168-9, DE169, DE169Z, DE169-1, DE169-2, DE169-3, DE169-4, DE169-5, DE169-6, DE169-7, DE169-8, DE169-9, DY160, DY160Z, DY160-1, DY160-2, DY160-3, DY160-4, DY160-5, DY160-6, DY160-7, DY160-8, DY160-9, DY161, DY161Z, DY161-1, DY161-2, DY161-3, DY161-4, DY161-5, DY161-6, DY161-7, DY161-8, DY161-9, DY162, DY162Z, DY162-1, DY162-2, DY162-3, DY162-4, DY162-5, DY162-6, DY162-7, DY162-8, DY162-9, DY163, DY163Z, DY163-1, DY163-2, DY163-3, DY163-4, DY163-5, DY163-6, DY163-7, DY163-8, DY163-9,</w:t>
      </w:r>
    </w:p>
    <w:p w:rsidR="001F5165" w:rsidRPr="001F5165" w:rsidRDefault="001F5165" w:rsidP="001F5165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val="en-US" w:eastAsia="ru-RU"/>
        </w:rPr>
      </w:pPr>
      <w:r w:rsidRPr="001F5165">
        <w:rPr>
          <w:color w:val="212529"/>
          <w:sz w:val="21"/>
          <w:szCs w:val="21"/>
          <w:shd w:val="clear" w:color="auto" w:fill="FFFFFF"/>
          <w:lang w:val="en-US"/>
        </w:rPr>
        <w:t>DY164, DY164Z, DY164-1, DY164-2, DY164-3, DY164-4, DY164-5, DY164-6, DY164-7, DY164-8, DY164-9, DY165, DY165Z, DY165-1, DY165-2, DY165-3, DY165-4, DY165-5, DY165-6, DY165-7, DY165-8, DY165-9, DY166, DY166Z, DY166-1, DY166-2, DY166-3, DY166-4, DY166-5, DY166-6, DY166-7, DY166-8, DY166-9, DY167, DY167Z, DY167-1, DY167-2, DY167-3, DY167-4, DY167-5, DY167-6, DY167-7, DY167-8, DY167-9, DY168, DY168Z, DY168-1, DY168-2, DY168-3, DY168-4, DY168-5, DY168-6, DY168-7, DY168-8, DY168-9, DY169, DY169Z, DY169-1, DY169-2, DY169-3, DY169-4, DY169-5, DY169-6, DY169-7, DY169-8, DY169-9, EDL4, EH901B, EH911A, EH911B, EDL-EDP04-1B2, EDL-EDP04-2B2, EDL-EDP04-3B2, EDL-EDP04-4B2, EDY-EDP04-</w:t>
      </w:r>
      <w:r w:rsidRPr="001F5165">
        <w:rPr>
          <w:color w:val="212529"/>
          <w:sz w:val="21"/>
          <w:szCs w:val="21"/>
          <w:shd w:val="clear" w:color="auto" w:fill="FFFFFF"/>
          <w:lang w:val="en-US"/>
        </w:rPr>
        <w:lastRenderedPageBreak/>
        <w:t>1B1, EDY-EDP04-2B1, EDY-EDP04-3B1, EDY-EDP04-4B1, EDC030, EDC030-1, EDC030-Z, EDC031, EDC031-1, EDC031-Z, EDC080, EDC080-1, EDC080-Z, EDC081, EDC081-1, EDC081-Z, EDC100, EDC100-1, EDC100-Z, EDC101, EDC101-1, EDC101-Z, EDC102, EDC102-1, EDC102-Z, EDC120, EDC120-1, EDC120Z, EDC121, EDC121-1, EDC121-Z, EDC122, EDC122-1, EDC122-Z, EDC130, EDC130-1, EDC130-Z, EDC150, EDC150-1, EDC150Z, EDC161-Z, EDC162, EDC162-1, EDC162-Z, EDC170, EDE050-1, EDE050Z, EDC171, EDE055-1, EDE055Z, EDC172, EDY050-1, EDY050Z, EDC173, EDY051-1, EDY051Z, EDE050, EDE055, EDY051, EDY050, EDC160, EDC160Z, EDC160-1, EDC160-2, EDC160-3, EDC160-4, EDC160-5, EDC160-6, EDC160-7, EDC160-8, EDC160-9, EDC161, EDC161Z, EDC161-1, EDC161-2, EDC161-3, EDC161-4, EDC161-5, EDC161-6, EDC161-7, EDC161-8, EDC161-9, EDC162, EDC162Z, EDC162-1, EDC162-2, EDC162-3, EDC162-4, EDC162-5, EDC162-6, EDC162-7, EDC162-8, EDC162-9, EDC163, EDC163Z, EDC163-1, EDC163-2, EDC163-3, EDC163-4, EDC163-5, EDC163-6, EDC163-7, EDC163-8, EDC163-9, EDC164, EDC164Z, EDC164-1, EDC164-2, EDC164-3, EDC164-4, EDC164-5, EDC164-6, EDC164-7, EDC164-8, EDC164-9, EDC165, EDC165Z, EDC165-1, EDC165-2, EDC165-3, EDC165-4, EDC165-5, EDC165-6, EDC165-7, EDC165-8, EDC165-9, EDC166, EDC166Z, EDC166-1, EDC166-2, EDC166-3, EDC166-4, EDC166-5, EDC166-6, EDC166-7, EDC166-8, EDC166-9, EDC167, EDC167Z, EDC167-1, EDC167-2, EDC167-3, EDC167-4, EDC167-5, EDC167-6, EDC167-7, EDC167-8, EDC167-9, EDC168, EDC168Z, EDC168-1, EDC168-2, EDC168-3, EDC168-4, EDC168-5, EDC168-6, EDC168-7, EDC168-8, EDC168-9, EDC169, EDC169Z, EDC169-1, EDC169-2, EDC169-3, EDC169-4, EDC169-5, EDC169-6, EDC169-7, EDC169-8, EDC169-9, EDE160, EDE160Z, EDE160-1, EDE160-2, EDE160-3, EDE160-4, EDE160-5, EDE160-6, EDE160-7, EDE160-8, EDE160-9, EDE161, EDE161Z, EDE161-1, EDE161-2, EDE161-3, EDE161-4, EDE161-5, EDE161-6, EDE161-7, EDE161-8, EDE161-9, EDE162, EDE162Z, EDE162-1, EDE162-2, EDE162-3, EDE162-4, EDE162-5, EDE162-6, EDE162-7, EDE162-8, EDE162-9, EDE163, EDE163Z, EDE163-1, EDE163-2, EDE163-3, EDE163-4, EDE163-5, EDE163-6, EDE163-7, EDE163-8, EDE163-9, EDE164, EDE164Z, EDE164-1, EDE164-2, EDE164-3, EDE164-4, EDE164-5, EDE164-6, EDE164-7, EDE164-8, EDE164-9, EDE165, EDE165Z, EDE165-1, EDE165-2, EDE165-3, EDE165-4, EDE165-5, EDE165-6, EDE165-7, EDE165-8, EDE165-9, EDE166, EDE166Z, EDE166-1, EDE166-2, EDE166-3, EDE166-4, EDE166-5, EDE166-6, EDE166-7, EDE166-8, EDE166-9, EDE167, EDE167Z, EDE167-1, EDE167-2, EDE167-3, EDE167-4, EDE167-5, EDE167-6, EDE167-7, EDE167-8, EDE167-9, EDE168, EDE168Z, EDE168-1, EDE168-2, EDE168-3, EDE168-4, EDE168-5, EDE168-6, EDE168-7, EDE168-8, EDE168-9, EDE169, EDE169Z, EDE169-1, EDE169-2, EDE169-3, EDE169-4, EDE169-5, EDE169-6, EDE169-7, EDE169-8, EDE169-9, EDY160, EDY160Z, EDY160-1, EDY160-2, EDY160-3, EDY160-4, EDY160-5, EDY160-6, EDY160-7, EDY160-8, EDY160-9, EDY161, EDY161Z, EDY161-1, EDY161-2, EDY161-3, EDY161-4, EDY161-5, EDY161-6, EDY161-7, EDY161-8, EDY161-9, EDY162, EDY162Z, EDY162-1, EDY162-2, EDY162-3, EDY162-4, EDY162-5, EDY162-6, EDY162-7, EDY162-8, EDY162-9, EDY163, EDY163Z, EDY163-1, EDY163-2, EDY163-3, EDY163-4, EDY163-5, EDY163-6, EDY163-7, EDY163-8, EDY163-9, EDY164, EDY164Z, EDY164-1, EDY164-2, EDY164-3, EDY164-4, EDY164-5, EDY164-6, EDY164-7, EDY164-8, EDY164-9, EDY165, EDY165Z, EDY165-1, EDY165-2, EDY165-3, EDY165-4, EDY165-5, EDY165-6, EDY165-7,</w:t>
      </w:r>
    </w:p>
    <w:p w:rsidR="001F5165" w:rsidRPr="001F5165" w:rsidRDefault="001F5165" w:rsidP="001F5165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5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EDY165-8, EDY165-9, EDY166, EDY166Z, EDY166-1, EDY166-2, EDY166-3, EDY166-4, EDY166-5, EDY166-6, EDY166-7, EDY166-8, EDY166-9, EDY167, EDY167Z, EDY167-1, EDY167-2, EDY167-3, EDY167-4, EDY167-5, EDY167-6, EDY167-7, EDY167-8, EDY167-9, EDY168, EDY168Z, EDY168-1, EDY168-2, EDY168-3, EDY168-4, EDY168-5, EDY168-6, EDY168-7, EDY168-8, EDY168-9, EDY169, EDY169Z, EDY169-1, EDY169-2, EDY169-3, EDY169-4, EDY169-5, EDY169-6, EDY169-7, EDY169-8, EDY169-9, DE-DZ20-2D2, EDE-DZ20-1, EDE-DZ20-2, EDE-DZ20-2D2, EDE-CZ20-2, DC173, EDL-DZ12-4A2, EDL-DZ12-5A2, EDL-DZ12-6A2</w:t>
      </w:r>
    </w:p>
    <w:p w:rsidR="001F5165" w:rsidRPr="001F5165" w:rsidRDefault="001F5165">
      <w:pPr>
        <w:rPr>
          <w:sz w:val="28"/>
          <w:szCs w:val="28"/>
          <w:lang w:val="en-US"/>
        </w:rPr>
      </w:pPr>
      <w:bookmarkStart w:id="0" w:name="_GoBack"/>
      <w:bookmarkEnd w:id="0"/>
    </w:p>
    <w:sectPr w:rsidR="001F5165" w:rsidRPr="001F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65"/>
    <w:rsid w:val="00070BA9"/>
    <w:rsid w:val="000B14A3"/>
    <w:rsid w:val="001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F5CB"/>
  <w15:chartTrackingRefBased/>
  <w15:docId w15:val="{E35102DD-6754-4C13-9C19-DDAFB9B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F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XA7P5-08"</dc:creator>
  <cp:keywords/>
  <dc:description/>
  <cp:lastModifiedBy>"solovova.e on XA7P5-08"</cp:lastModifiedBy>
  <cp:revision>1</cp:revision>
  <dcterms:created xsi:type="dcterms:W3CDTF">2025-03-28T12:05:00Z</dcterms:created>
  <dcterms:modified xsi:type="dcterms:W3CDTF">2025-03-28T12:09:00Z</dcterms:modified>
</cp:coreProperties>
</file>